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BBDA" w14:textId="77777777" w:rsidR="00353EA7" w:rsidRPr="00353EA7" w:rsidRDefault="00353EA7" w:rsidP="00353E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3EA7">
        <w:rPr>
          <w:rFonts w:ascii="Times New Roman" w:eastAsia="Times New Roman" w:hAnsi="Times New Roman" w:cs="Times New Roman"/>
          <w:b/>
          <w:bCs/>
          <w:sz w:val="36"/>
          <w:szCs w:val="36"/>
          <w:lang w:eastAsia="de-DE"/>
        </w:rPr>
        <w:t>Termine</w:t>
      </w:r>
    </w:p>
    <w:p w14:paraId="39FE8066" w14:textId="77777777"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Der Einführungskurs "Statistik mit Excel für Masterstudierende" von Bernhard Both richtet sich insbesondere an Studenten, die zum Master nach Mainz gewechselt sind und zuvor keine oder nur wenig Erfahrung mit Excel gesammelt haben. Er findet zu folgenden Terminen statt:</w:t>
      </w:r>
    </w:p>
    <w:p w14:paraId="0D618CE7" w14:textId="5345971C"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 Termin 1 - Grundlagen (einfache Berechnungen, Zellbezüge, Autoausfüllen, einfache Formeln):</w:t>
      </w:r>
    </w:p>
    <w:p w14:paraId="72673961" w14:textId="77777777"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Mo, 28.10.2019, 10 - 12 Uhr c.t.</w:t>
      </w:r>
    </w:p>
    <w:p w14:paraId="18B7F0D5" w14:textId="2FC3000A"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 Termin 2 - Aufbau (fortgeschrittene Formeln, Grafiken, einfache Matrix-Operationen):</w:t>
      </w:r>
    </w:p>
    <w:p w14:paraId="639EE6D4" w14:textId="77777777"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Di, 29.10.2019, 14 - 16 Uhr c.t.</w:t>
      </w:r>
    </w:p>
    <w:p w14:paraId="40A602D6" w14:textId="66E54491" w:rsidR="00353EA7" w:rsidRP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 Alle Termine werden im CIP-Raum (01-236) abgehalten.</w:t>
      </w:r>
    </w:p>
    <w:p w14:paraId="6AF7EBCF" w14:textId="2F2FBB21" w:rsidR="00353EA7" w:rsidRDefault="00353EA7" w:rsidP="00353EA7">
      <w:pPr>
        <w:spacing w:before="100" w:beforeAutospacing="1" w:after="100" w:afterAutospacing="1" w:line="240" w:lineRule="auto"/>
        <w:rPr>
          <w:rFonts w:ascii="Times New Roman" w:eastAsia="Times New Roman" w:hAnsi="Times New Roman" w:cs="Times New Roman"/>
          <w:sz w:val="24"/>
          <w:szCs w:val="24"/>
          <w:lang w:eastAsia="de-DE"/>
        </w:rPr>
      </w:pPr>
      <w:r w:rsidRPr="00353EA7">
        <w:rPr>
          <w:rFonts w:ascii="Times New Roman" w:eastAsia="Times New Roman" w:hAnsi="Times New Roman" w:cs="Times New Roman"/>
          <w:sz w:val="24"/>
          <w:szCs w:val="24"/>
          <w:lang w:eastAsia="de-DE"/>
        </w:rPr>
        <w:t xml:space="preserve">(alles auch zu finden auf </w:t>
      </w:r>
      <w:hyperlink r:id="rId4" w:history="1">
        <w:r w:rsidRPr="00353EA7">
          <w:rPr>
            <w:rFonts w:ascii="Times New Roman" w:eastAsia="Times New Roman" w:hAnsi="Times New Roman" w:cs="Times New Roman"/>
            <w:color w:val="0000FF"/>
            <w:sz w:val="24"/>
            <w:szCs w:val="24"/>
            <w:u w:val="single"/>
            <w:lang w:eastAsia="de-DE"/>
          </w:rPr>
          <w:t>https://methodenlehre.uni-mainz.de/excel-workshop-fuer-m-sc-studierende/</w:t>
        </w:r>
      </w:hyperlink>
      <w:r w:rsidRPr="00353EA7">
        <w:rPr>
          <w:rFonts w:ascii="Times New Roman" w:eastAsia="Times New Roman" w:hAnsi="Times New Roman" w:cs="Times New Roman"/>
          <w:sz w:val="24"/>
          <w:szCs w:val="24"/>
          <w:lang w:eastAsia="de-DE"/>
        </w:rPr>
        <w:t>)</w:t>
      </w:r>
      <w:bookmarkStart w:id="0" w:name="_GoBack"/>
      <w:bookmarkEnd w:id="0"/>
    </w:p>
    <w:sectPr w:rsidR="00353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90"/>
    <w:rsid w:val="000174A6"/>
    <w:rsid w:val="001D72E6"/>
    <w:rsid w:val="0025051B"/>
    <w:rsid w:val="00353EA7"/>
    <w:rsid w:val="003D5D86"/>
    <w:rsid w:val="00450B1B"/>
    <w:rsid w:val="00954A91"/>
    <w:rsid w:val="00A65043"/>
    <w:rsid w:val="00AD142E"/>
    <w:rsid w:val="00F14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357C"/>
  <w15:chartTrackingRefBased/>
  <w15:docId w15:val="{D0C220D8-9D40-4027-8780-3C029A2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53EA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3EA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53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53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856">
      <w:bodyDiv w:val="1"/>
      <w:marLeft w:val="0"/>
      <w:marRight w:val="0"/>
      <w:marTop w:val="0"/>
      <w:marBottom w:val="0"/>
      <w:divBdr>
        <w:top w:val="none" w:sz="0" w:space="0" w:color="auto"/>
        <w:left w:val="none" w:sz="0" w:space="0" w:color="auto"/>
        <w:bottom w:val="none" w:sz="0" w:space="0" w:color="auto"/>
        <w:right w:val="none" w:sz="0" w:space="0" w:color="auto"/>
      </w:divBdr>
    </w:div>
    <w:div w:id="1290554225">
      <w:bodyDiv w:val="1"/>
      <w:marLeft w:val="0"/>
      <w:marRight w:val="0"/>
      <w:marTop w:val="0"/>
      <w:marBottom w:val="0"/>
      <w:divBdr>
        <w:top w:val="none" w:sz="0" w:space="0" w:color="auto"/>
        <w:left w:val="none" w:sz="0" w:space="0" w:color="auto"/>
        <w:bottom w:val="none" w:sz="0" w:space="0" w:color="auto"/>
        <w:right w:val="none" w:sz="0" w:space="0" w:color="auto"/>
      </w:divBdr>
    </w:div>
    <w:div w:id="14404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thodenlehre.uni-mainz.de/excel-workshop-fuer-m-sc-studier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Prof. Dr. Guenter</dc:creator>
  <cp:keywords/>
  <dc:description/>
  <cp:lastModifiedBy>Meinhardt, Prof. Dr. Guenter</cp:lastModifiedBy>
  <cp:revision>6</cp:revision>
  <dcterms:created xsi:type="dcterms:W3CDTF">2019-04-23T11:40:00Z</dcterms:created>
  <dcterms:modified xsi:type="dcterms:W3CDTF">2019-10-15T13:01:00Z</dcterms:modified>
</cp:coreProperties>
</file>